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63" w:rsidRPr="00E65E24" w:rsidRDefault="00436763">
      <w:pPr>
        <w:rPr>
          <w:lang w:val="en-US"/>
        </w:rPr>
      </w:pPr>
      <w:r>
        <w:t>регистрация в библиотеке</w:t>
      </w:r>
      <w:r w:rsidR="00724B59">
        <w:t xml:space="preserve"> </w:t>
      </w:r>
      <w:r w:rsidR="00E65E24">
        <w:rPr>
          <w:lang w:val="en-US"/>
        </w:rPr>
        <w:t>elibrary</w:t>
      </w:r>
      <w:r w:rsidR="00724B59">
        <w:rPr>
          <w:lang w:val="en-US"/>
        </w:rPr>
        <w:t>.ru</w:t>
      </w:r>
    </w:p>
    <w:p w:rsidR="00F02982" w:rsidRPr="00E65E24" w:rsidRDefault="00433925">
      <w:pPr>
        <w:rPr>
          <w:lang w:val="en-US"/>
        </w:rPr>
      </w:pPr>
      <w:hyperlink r:id="rId4" w:history="1">
        <w:r w:rsidR="00F02982" w:rsidRPr="00E65E24">
          <w:rPr>
            <w:rStyle w:val="a3"/>
            <w:lang w:val="en-US"/>
          </w:rPr>
          <w:t>http://elibrary.ru/author_info.asp?isnew=1</w:t>
        </w:r>
      </w:hyperlink>
    </w:p>
    <w:p w:rsidR="00436763" w:rsidRPr="00E65E24" w:rsidRDefault="00436763">
      <w:pPr>
        <w:rPr>
          <w:lang w:val="en-US"/>
        </w:rPr>
      </w:pPr>
    </w:p>
    <w:p w:rsidR="00436763" w:rsidRDefault="00436763" w:rsidP="00436763">
      <w:r>
        <w:t>руководство пользователя</w:t>
      </w:r>
    </w:p>
    <w:p w:rsidR="00ED65FF" w:rsidRDefault="00433925">
      <w:hyperlink r:id="rId5" w:history="1">
        <w:r w:rsidR="00F02982" w:rsidRPr="00C609FB">
          <w:rPr>
            <w:rStyle w:val="a3"/>
          </w:rPr>
          <w:t>http://elibrary.ru/projects/subscription/manual_elibrary_for_user.pdf</w:t>
        </w:r>
      </w:hyperlink>
    </w:p>
    <w:p w:rsidR="00436763" w:rsidRPr="00724B59" w:rsidRDefault="00436763"/>
    <w:p w:rsidR="00E65E24" w:rsidRDefault="00E65E24" w:rsidP="00E65E24">
      <w:r>
        <w:t>инструкция для авторов</w:t>
      </w:r>
    </w:p>
    <w:p w:rsidR="00E65E24" w:rsidRDefault="00433925" w:rsidP="00E65E24">
      <w:hyperlink r:id="rId6" w:history="1">
        <w:r w:rsidR="00E65E24" w:rsidRPr="00C609FB">
          <w:rPr>
            <w:rStyle w:val="a3"/>
          </w:rPr>
          <w:t>http://elibrary.ru/projects/science_index/author_tutorial.asp</w:t>
        </w:r>
      </w:hyperlink>
    </w:p>
    <w:p w:rsidR="00E65E24" w:rsidRPr="00E65E24" w:rsidRDefault="00E65E24"/>
    <w:p w:rsidR="00436763" w:rsidRDefault="00436763" w:rsidP="00436763">
      <w:r>
        <w:t>как заказать статью из журнала</w:t>
      </w:r>
    </w:p>
    <w:p w:rsidR="00F02982" w:rsidRDefault="00433925">
      <w:hyperlink r:id="rId7" w:history="1">
        <w:r w:rsidR="00F02982" w:rsidRPr="00C609FB">
          <w:rPr>
            <w:rStyle w:val="a3"/>
          </w:rPr>
          <w:t>http://elibrary.ru/projects/subscription/private.asp</w:t>
        </w:r>
      </w:hyperlink>
    </w:p>
    <w:p w:rsidR="00436763" w:rsidRDefault="00436763">
      <w:bookmarkStart w:id="0" w:name="_GoBack"/>
      <w:bookmarkEnd w:id="0"/>
    </w:p>
    <w:sectPr w:rsidR="00436763" w:rsidSect="00397CBF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2982"/>
    <w:rsid w:val="00397CBF"/>
    <w:rsid w:val="00433925"/>
    <w:rsid w:val="00436763"/>
    <w:rsid w:val="00724B59"/>
    <w:rsid w:val="00E65E24"/>
    <w:rsid w:val="00ED65FF"/>
    <w:rsid w:val="00F0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projects/subscription/privat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projects/science_index/author_tutorial.asp" TargetMode="External"/><Relationship Id="rId5" Type="http://schemas.openxmlformats.org/officeDocument/2006/relationships/hyperlink" Target="http://elibrary.ru/projects/subscription/manual_elibrary_for_user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library.ru/author_info.asp?isnew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Москалюк</dc:creator>
  <cp:lastModifiedBy>Елена А. Усатова</cp:lastModifiedBy>
  <cp:revision>4</cp:revision>
  <dcterms:created xsi:type="dcterms:W3CDTF">2014-05-12T07:23:00Z</dcterms:created>
  <dcterms:modified xsi:type="dcterms:W3CDTF">2014-07-07T07:21:00Z</dcterms:modified>
</cp:coreProperties>
</file>